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16CB5" w14:textId="77777777" w:rsidR="006B669B" w:rsidRPr="006B669B" w:rsidRDefault="006B669B" w:rsidP="006B669B">
      <w:r w:rsidRPr="006B669B">
        <w:rPr>
          <w:b/>
          <w:bCs/>
        </w:rPr>
        <w:t>АДМИНИСТРАЦИЯ ЗАЛУЖЕНСКОГО СЕЛЬСКОГО ПОСЕЛЕНИЯ</w:t>
      </w:r>
    </w:p>
    <w:p w14:paraId="40B433A5" w14:textId="77777777" w:rsidR="006B669B" w:rsidRPr="006B669B" w:rsidRDefault="006B669B" w:rsidP="006B669B">
      <w:r w:rsidRPr="006B669B">
        <w:rPr>
          <w:b/>
          <w:bCs/>
        </w:rPr>
        <w:t>ЛИСКИНСКОГО МУНИЦИПАЛЬНОГО РАЙОНА</w:t>
      </w:r>
    </w:p>
    <w:p w14:paraId="5C2E1D40" w14:textId="77777777" w:rsidR="006B669B" w:rsidRPr="006B669B" w:rsidRDefault="006B669B" w:rsidP="006B669B">
      <w:r w:rsidRPr="006B669B">
        <w:rPr>
          <w:b/>
          <w:bCs/>
        </w:rPr>
        <w:t>ВОРОНЕЖСКОЙ ОБЛАСТИ</w:t>
      </w:r>
    </w:p>
    <w:p w14:paraId="7025180F" w14:textId="77777777" w:rsidR="006B669B" w:rsidRPr="006B669B" w:rsidRDefault="006B669B" w:rsidP="006B669B">
      <w:r w:rsidRPr="006B669B">
        <w:br/>
      </w:r>
      <w:r w:rsidRPr="006B669B">
        <w:br/>
      </w:r>
      <w:r w:rsidRPr="006B669B">
        <w:rPr>
          <w:b/>
          <w:bCs/>
        </w:rPr>
        <w:t xml:space="preserve">ПОСТАНОВЛЕНИЕ </w:t>
      </w:r>
      <w:r w:rsidRPr="006B669B">
        <w:rPr>
          <w:b/>
          <w:bCs/>
        </w:rPr>
        <w:br/>
        <w:t xml:space="preserve">от 15.04.2011 года № 50. </w:t>
      </w:r>
      <w:r w:rsidRPr="006B669B">
        <w:rPr>
          <w:b/>
          <w:bCs/>
        </w:rPr>
        <w:br/>
        <w:t xml:space="preserve">О создании и организации деятельности </w:t>
      </w:r>
      <w:r w:rsidRPr="006B669B">
        <w:rPr>
          <w:b/>
          <w:bCs/>
        </w:rPr>
        <w:br/>
        <w:t xml:space="preserve">добровольной пожарной охраны, порядок её </w:t>
      </w:r>
      <w:r w:rsidRPr="006B669B">
        <w:rPr>
          <w:b/>
          <w:bCs/>
        </w:rPr>
        <w:br/>
        <w:t xml:space="preserve">взаимодействия с другими видами пожарной охраны. </w:t>
      </w:r>
      <w:r w:rsidRPr="006B669B">
        <w:br/>
      </w:r>
      <w:r w:rsidRPr="006B669B">
        <w:br/>
        <w:t xml:space="preserve">В целях выполнения Федерального закона от 06.10.2003 года № 131-ФЗ в области гражданской обороны, защиты населения и территории от чрезвычайных ситуаций, обеспечении пожарной безопасности и безопасности людей на водных объектах на территории </w:t>
      </w:r>
      <w:proofErr w:type="spellStart"/>
      <w:r w:rsidRPr="006B669B">
        <w:t>Залуженского</w:t>
      </w:r>
      <w:proofErr w:type="spellEnd"/>
      <w:r w:rsidRPr="006B669B">
        <w:t xml:space="preserve"> сельского поселения, </w:t>
      </w:r>
    </w:p>
    <w:p w14:paraId="5A18E24C" w14:textId="77777777" w:rsidR="006B669B" w:rsidRPr="006B669B" w:rsidRDefault="006B669B" w:rsidP="006B669B">
      <w:r w:rsidRPr="006B669B">
        <w:rPr>
          <w:b/>
          <w:bCs/>
        </w:rPr>
        <w:t>ПОСТАНОВЛЯЮ:</w:t>
      </w:r>
      <w:r w:rsidRPr="006B669B">
        <w:t> </w:t>
      </w:r>
    </w:p>
    <w:p w14:paraId="686FFB82" w14:textId="07AE585A" w:rsidR="005A7B2A" w:rsidRDefault="006B669B" w:rsidP="006B669B">
      <w:r w:rsidRPr="006B669B">
        <w:br/>
        <w:t xml:space="preserve">1. Организовать добровольную пожарную дружину в составе человек /из расчета 1 доброволец на 200 человек населения/. </w:t>
      </w:r>
      <w:r w:rsidRPr="006B669B">
        <w:br/>
        <w:t xml:space="preserve">2. Контроль за выполнением настоящего постановления возложить на заместителя главы администрации Тарасова Станислава Александровича. </w:t>
      </w:r>
      <w:r w:rsidRPr="006B669B">
        <w:br/>
      </w:r>
      <w:r w:rsidRPr="006B669B">
        <w:br/>
        <w:t xml:space="preserve">Глава администрации </w:t>
      </w:r>
      <w:r w:rsidRPr="006B669B">
        <w:br/>
      </w:r>
      <w:proofErr w:type="spellStart"/>
      <w:r w:rsidRPr="006B669B">
        <w:t>Залуженского</w:t>
      </w:r>
      <w:proofErr w:type="spellEnd"/>
      <w:r w:rsidRPr="006B669B">
        <w:t xml:space="preserve"> сельского поселения: </w:t>
      </w:r>
      <w:proofErr w:type="spellStart"/>
      <w:r w:rsidRPr="006B669B">
        <w:t>В.М.Пономарев</w:t>
      </w:r>
      <w:proofErr w:type="spellEnd"/>
      <w:r w:rsidRPr="006B669B">
        <w:t>.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66"/>
    <w:rsid w:val="00103766"/>
    <w:rsid w:val="00312C96"/>
    <w:rsid w:val="005A7B2A"/>
    <w:rsid w:val="006B669B"/>
    <w:rsid w:val="008D6E62"/>
    <w:rsid w:val="009C370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9F9E7-6BA5-4677-922D-81E84830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37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7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7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7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7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7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7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7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7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37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37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376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376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37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37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37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37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37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3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7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3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3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37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37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376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37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376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037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2024-09-09T09:47:00Z</dcterms:created>
  <dcterms:modified xsi:type="dcterms:W3CDTF">2024-09-09T09:47:00Z</dcterms:modified>
</cp:coreProperties>
</file>