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A02C3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A02C32">
        <w:rPr>
          <w:rFonts w:ascii="Times New Roman" w:hAnsi="Times New Roman"/>
          <w:spacing w:val="-1"/>
          <w:sz w:val="28"/>
          <w:szCs w:val="28"/>
        </w:rPr>
        <w:t>Залуженского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F0A04">
        <w:rPr>
          <w:rFonts w:ascii="Times New Roman" w:hAnsi="Times New Roman"/>
          <w:sz w:val="28"/>
          <w:szCs w:val="28"/>
          <w:lang w:val="en-US"/>
        </w:rPr>
        <w:t>I</w:t>
      </w:r>
      <w:r w:rsidR="007E2EAE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294134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A02C32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8459,8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941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1363,0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E2EA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4336,1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925B8"/>
    <w:rsid w:val="00294134"/>
    <w:rsid w:val="002C20BA"/>
    <w:rsid w:val="003E6D04"/>
    <w:rsid w:val="004850AB"/>
    <w:rsid w:val="004D47FC"/>
    <w:rsid w:val="005521FA"/>
    <w:rsid w:val="00567C65"/>
    <w:rsid w:val="00574CF7"/>
    <w:rsid w:val="00613685"/>
    <w:rsid w:val="00614711"/>
    <w:rsid w:val="006F0A04"/>
    <w:rsid w:val="007216C8"/>
    <w:rsid w:val="007E2EAE"/>
    <w:rsid w:val="00864783"/>
    <w:rsid w:val="009643AB"/>
    <w:rsid w:val="00964B7E"/>
    <w:rsid w:val="009A5937"/>
    <w:rsid w:val="00A02C32"/>
    <w:rsid w:val="00A927F8"/>
    <w:rsid w:val="00B0084F"/>
    <w:rsid w:val="00BE1A87"/>
    <w:rsid w:val="00D0001B"/>
    <w:rsid w:val="00DA39F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2024-10-04T11:12:00Z</dcterms:modified>
</cp:coreProperties>
</file>